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9" w:type="dxa"/>
        <w:jc w:val="center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7"/>
        <w:gridCol w:w="1761"/>
        <w:gridCol w:w="4511"/>
      </w:tblGrid>
      <w:tr w:rsidR="00AB439F">
        <w:trPr>
          <w:trHeight w:val="1438"/>
          <w:jc w:val="center"/>
        </w:trPr>
        <w:tc>
          <w:tcPr>
            <w:tcW w:w="3927" w:type="dxa"/>
            <w:tcBorders>
              <w:bottom w:val="thickThinSmallGap" w:sz="24" w:space="0" w:color="auto"/>
            </w:tcBorders>
            <w:vAlign w:val="center"/>
          </w:tcPr>
          <w:p w:rsidR="00AB439F" w:rsidRPr="00411586" w:rsidRDefault="00AB439F" w:rsidP="00C57BDD">
            <w:pPr>
              <w:jc w:val="center"/>
              <w:rPr>
                <w:rFonts w:ascii="Courier New" w:hAnsi="Courier New" w:cs="Courier New"/>
                <w:b/>
              </w:rPr>
            </w:pPr>
            <w:bookmarkStart w:id="0" w:name="_GoBack"/>
            <w:bookmarkEnd w:id="0"/>
            <w:r w:rsidRPr="00411586">
              <w:rPr>
                <w:rFonts w:ascii="Courier New" w:hAnsi="Courier New" w:cs="Courier New"/>
                <w:b/>
              </w:rPr>
              <w:t>ХАЛЬМГ ТАНГЧИН</w:t>
            </w:r>
          </w:p>
          <w:p w:rsidR="00AB439F" w:rsidRPr="00411586" w:rsidRDefault="00AB439F" w:rsidP="00C57BDD">
            <w:pPr>
              <w:jc w:val="center"/>
              <w:rPr>
                <w:rFonts w:ascii="Courier New" w:hAnsi="Courier New" w:cs="Courier New"/>
                <w:b/>
              </w:rPr>
            </w:pPr>
            <w:r w:rsidRPr="00411586">
              <w:rPr>
                <w:rFonts w:ascii="Courier New" w:hAnsi="Courier New" w:cs="Courier New"/>
                <w:b/>
              </w:rPr>
              <w:t>БА</w:t>
            </w:r>
            <w:proofErr w:type="gramStart"/>
            <w:r w:rsidRPr="00411586">
              <w:rPr>
                <w:rFonts w:ascii="Courier New" w:hAnsi="Courier New" w:cs="Courier New"/>
                <w:b/>
                <w:lang w:val="en-US"/>
              </w:rPr>
              <w:t>h</w:t>
            </w:r>
            <w:proofErr w:type="gramEnd"/>
            <w:r w:rsidRPr="00411586">
              <w:rPr>
                <w:rFonts w:ascii="Courier New" w:hAnsi="Courier New" w:cs="Courier New"/>
                <w:b/>
              </w:rPr>
              <w:t>-Д</w:t>
            </w:r>
            <w:r w:rsidR="00C140F2" w:rsidRPr="00411586">
              <w:rPr>
                <w:rFonts w:ascii="Courier New" w:hAnsi="Courier New" w:cs="Courier New"/>
                <w:b/>
              </w:rPr>
              <w:t>Ө</w:t>
            </w:r>
            <w:r w:rsidRPr="00411586">
              <w:rPr>
                <w:rFonts w:ascii="Courier New" w:hAnsi="Courier New" w:cs="Courier New"/>
                <w:b/>
              </w:rPr>
              <w:t>РВДЭ РАЙОНА</w:t>
            </w:r>
          </w:p>
          <w:p w:rsidR="00AB439F" w:rsidRPr="00411586" w:rsidRDefault="00AB439F" w:rsidP="00C57BDD">
            <w:pPr>
              <w:jc w:val="center"/>
              <w:rPr>
                <w:rFonts w:ascii="Courier New" w:hAnsi="Courier New" w:cs="Courier New"/>
                <w:b/>
              </w:rPr>
            </w:pPr>
            <w:r w:rsidRPr="00411586">
              <w:rPr>
                <w:rFonts w:ascii="Courier New" w:hAnsi="Courier New" w:cs="Courier New"/>
                <w:b/>
              </w:rPr>
              <w:t>МУНИЦИПАЛЬН БУРДЭЦИН</w:t>
            </w:r>
          </w:p>
          <w:p w:rsidR="00AB439F" w:rsidRPr="00411586" w:rsidRDefault="00AB439F" w:rsidP="00C57BDD">
            <w:pPr>
              <w:jc w:val="center"/>
              <w:rPr>
                <w:rFonts w:ascii="Courier New" w:hAnsi="Courier New" w:cs="Courier New"/>
                <w:b/>
              </w:rPr>
            </w:pPr>
            <w:r w:rsidRPr="00411586">
              <w:rPr>
                <w:rFonts w:ascii="Courier New" w:hAnsi="Courier New" w:cs="Courier New"/>
                <w:b/>
              </w:rPr>
              <w:t>АДМИНИСТРАЦИН ЗААВР</w:t>
            </w:r>
          </w:p>
        </w:tc>
        <w:tc>
          <w:tcPr>
            <w:tcW w:w="1761" w:type="dxa"/>
            <w:tcBorders>
              <w:bottom w:val="thickThinSmallGap" w:sz="24" w:space="0" w:color="auto"/>
            </w:tcBorders>
            <w:vAlign w:val="center"/>
          </w:tcPr>
          <w:p w:rsidR="00AB439F" w:rsidRPr="00411586" w:rsidRDefault="00357201" w:rsidP="00C57BD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drawing>
                <wp:inline distT="0" distB="0" distL="0" distR="0">
                  <wp:extent cx="81915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  <w:tcBorders>
              <w:bottom w:val="thickThinSmallGap" w:sz="24" w:space="0" w:color="auto"/>
            </w:tcBorders>
            <w:vAlign w:val="center"/>
          </w:tcPr>
          <w:p w:rsidR="00AB439F" w:rsidRPr="00411586" w:rsidRDefault="00674AF1" w:rsidP="009F396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ПОСТАНОВЛЕНИЕ</w:t>
            </w:r>
            <w:r w:rsidR="009F396F">
              <w:rPr>
                <w:rFonts w:ascii="Courier New" w:hAnsi="Courier New" w:cs="Courier New"/>
                <w:b/>
              </w:rPr>
              <w:t xml:space="preserve"> </w:t>
            </w:r>
            <w:r w:rsidR="00AB439F" w:rsidRPr="00411586">
              <w:rPr>
                <w:rFonts w:ascii="Courier New" w:hAnsi="Courier New" w:cs="Courier New"/>
                <w:b/>
              </w:rPr>
              <w:t>АДМИНИСТРАЦИИ МАЛОДЕРБЕТОВСКОГО РАЙОННОГО МУНИЦИПАЛЬНОГО ОБРАЗОВАНИЯ</w:t>
            </w:r>
          </w:p>
          <w:p w:rsidR="00AB439F" w:rsidRPr="00411586" w:rsidRDefault="00AB439F" w:rsidP="00C57BDD">
            <w:pPr>
              <w:jc w:val="center"/>
              <w:rPr>
                <w:rFonts w:ascii="Courier New" w:hAnsi="Courier New" w:cs="Courier New"/>
                <w:b/>
              </w:rPr>
            </w:pPr>
            <w:r w:rsidRPr="00411586">
              <w:rPr>
                <w:rFonts w:ascii="Courier New" w:hAnsi="Courier New" w:cs="Courier New"/>
                <w:b/>
              </w:rPr>
              <w:t>РЕСПУБЛИКИ КАЛМЫКИЯ</w:t>
            </w:r>
          </w:p>
        </w:tc>
      </w:tr>
      <w:tr w:rsidR="000122C2">
        <w:trPr>
          <w:trHeight w:val="369"/>
          <w:jc w:val="center"/>
        </w:trPr>
        <w:tc>
          <w:tcPr>
            <w:tcW w:w="3927" w:type="dxa"/>
            <w:tcBorders>
              <w:top w:val="thickThinSmallGap" w:sz="24" w:space="0" w:color="auto"/>
              <w:bottom w:val="nil"/>
            </w:tcBorders>
            <w:vAlign w:val="center"/>
          </w:tcPr>
          <w:p w:rsidR="000122C2" w:rsidRPr="00411586" w:rsidRDefault="000122C2" w:rsidP="000122C2">
            <w:pPr>
              <w:rPr>
                <w:rFonts w:ascii="Courier New" w:hAnsi="Courier New" w:cs="Courier New"/>
                <w:b/>
              </w:rPr>
            </w:pPr>
            <w:proofErr w:type="gramStart"/>
            <w:r w:rsidRPr="00854533">
              <w:rPr>
                <w:bCs/>
                <w:sz w:val="28"/>
                <w:szCs w:val="28"/>
              </w:rPr>
              <w:t>с</w:t>
            </w:r>
            <w:proofErr w:type="gramEnd"/>
            <w:r w:rsidRPr="00854533">
              <w:rPr>
                <w:bCs/>
                <w:sz w:val="28"/>
                <w:szCs w:val="28"/>
              </w:rPr>
              <w:t>. Малые Дербеты</w:t>
            </w:r>
          </w:p>
        </w:tc>
        <w:tc>
          <w:tcPr>
            <w:tcW w:w="1761" w:type="dxa"/>
            <w:tcBorders>
              <w:top w:val="thickThinSmallGap" w:sz="24" w:space="0" w:color="auto"/>
              <w:bottom w:val="nil"/>
            </w:tcBorders>
            <w:vAlign w:val="center"/>
          </w:tcPr>
          <w:p w:rsidR="000122C2" w:rsidRPr="00411586" w:rsidRDefault="000122C2" w:rsidP="00A25BF5">
            <w:pPr>
              <w:jc w:val="center"/>
              <w:rPr>
                <w:rFonts w:ascii="Courier New" w:hAnsi="Courier New" w:cs="Courier New"/>
              </w:rPr>
            </w:pPr>
            <w:r w:rsidRPr="00854533">
              <w:rPr>
                <w:bCs/>
                <w:sz w:val="28"/>
                <w:szCs w:val="28"/>
              </w:rPr>
              <w:t xml:space="preserve">№ </w:t>
            </w:r>
            <w:r w:rsidR="00A25BF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4511" w:type="dxa"/>
            <w:tcBorders>
              <w:top w:val="thickThinSmallGap" w:sz="24" w:space="0" w:color="auto"/>
              <w:bottom w:val="nil"/>
            </w:tcBorders>
            <w:vAlign w:val="center"/>
          </w:tcPr>
          <w:p w:rsidR="000122C2" w:rsidRPr="00411586" w:rsidRDefault="000122C2" w:rsidP="00A25BF5">
            <w:pPr>
              <w:jc w:val="right"/>
              <w:rPr>
                <w:rFonts w:ascii="Courier New" w:hAnsi="Courier New" w:cs="Courier New"/>
                <w:b/>
              </w:rPr>
            </w:pPr>
            <w:r w:rsidRPr="00854533">
              <w:rPr>
                <w:bCs/>
                <w:sz w:val="28"/>
                <w:szCs w:val="28"/>
              </w:rPr>
              <w:t xml:space="preserve">от </w:t>
            </w:r>
            <w:r w:rsidR="00321B98">
              <w:rPr>
                <w:bCs/>
                <w:sz w:val="28"/>
                <w:szCs w:val="28"/>
              </w:rPr>
              <w:t>«</w:t>
            </w:r>
            <w:r w:rsidR="00A25BF5">
              <w:rPr>
                <w:bCs/>
                <w:sz w:val="28"/>
                <w:szCs w:val="28"/>
              </w:rPr>
              <w:t xml:space="preserve"> 25 </w:t>
            </w:r>
            <w:r w:rsidR="00321B98">
              <w:rPr>
                <w:bCs/>
                <w:sz w:val="28"/>
                <w:szCs w:val="28"/>
              </w:rPr>
              <w:t>»</w:t>
            </w:r>
            <w:r w:rsidR="00A25BF5">
              <w:rPr>
                <w:bCs/>
                <w:sz w:val="28"/>
                <w:szCs w:val="28"/>
              </w:rPr>
              <w:t xml:space="preserve"> октября </w:t>
            </w:r>
            <w:r w:rsidRPr="00854533">
              <w:rPr>
                <w:bCs/>
                <w:sz w:val="28"/>
                <w:szCs w:val="28"/>
              </w:rPr>
              <w:t>201</w:t>
            </w:r>
            <w:r w:rsidR="002A729E">
              <w:rPr>
                <w:bCs/>
                <w:sz w:val="28"/>
                <w:szCs w:val="28"/>
              </w:rPr>
              <w:t>8</w:t>
            </w:r>
            <w:r w:rsidRPr="00854533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F759D1" w:rsidRPr="00F759D1">
        <w:trPr>
          <w:trHeight w:val="80"/>
          <w:jc w:val="center"/>
        </w:trPr>
        <w:tc>
          <w:tcPr>
            <w:tcW w:w="3927" w:type="dxa"/>
            <w:tcBorders>
              <w:top w:val="nil"/>
              <w:bottom w:val="nil"/>
            </w:tcBorders>
            <w:vAlign w:val="center"/>
          </w:tcPr>
          <w:p w:rsidR="00F759D1" w:rsidRPr="00F759D1" w:rsidRDefault="00F759D1" w:rsidP="000122C2">
            <w:pPr>
              <w:rPr>
                <w:bCs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  <w:vAlign w:val="center"/>
          </w:tcPr>
          <w:p w:rsidR="00F759D1" w:rsidRPr="00F759D1" w:rsidRDefault="00F759D1" w:rsidP="00C57B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11" w:type="dxa"/>
            <w:tcBorders>
              <w:top w:val="nil"/>
              <w:bottom w:val="nil"/>
            </w:tcBorders>
            <w:vAlign w:val="center"/>
          </w:tcPr>
          <w:p w:rsidR="00F759D1" w:rsidRPr="00F759D1" w:rsidRDefault="00F759D1" w:rsidP="000122C2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0122C2">
        <w:trPr>
          <w:trHeight w:val="711"/>
          <w:jc w:val="center"/>
        </w:trPr>
        <w:tc>
          <w:tcPr>
            <w:tcW w:w="3927" w:type="dxa"/>
            <w:tcBorders>
              <w:bottom w:val="nil"/>
            </w:tcBorders>
            <w:vAlign w:val="center"/>
          </w:tcPr>
          <w:p w:rsidR="000122C2" w:rsidRPr="00411586" w:rsidRDefault="000122C2" w:rsidP="00C57BDD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6272" w:type="dxa"/>
            <w:gridSpan w:val="2"/>
            <w:tcBorders>
              <w:bottom w:val="nil"/>
            </w:tcBorders>
            <w:vAlign w:val="center"/>
          </w:tcPr>
          <w:p w:rsidR="000122C2" w:rsidRPr="006970AE" w:rsidRDefault="000122C2" w:rsidP="000122C2">
            <w:pPr>
              <w:rPr>
                <w:rFonts w:ascii="Courier New" w:hAnsi="Courier New" w:cs="Courier New"/>
                <w:b/>
              </w:rPr>
            </w:pPr>
            <w:r w:rsidRPr="006970AE">
              <w:rPr>
                <w:b/>
                <w:bCs/>
                <w:sz w:val="28"/>
                <w:szCs w:val="28"/>
              </w:rPr>
              <w:t xml:space="preserve">«Об  утверждении </w:t>
            </w:r>
            <w:r w:rsidR="00E24282">
              <w:rPr>
                <w:b/>
                <w:bCs/>
                <w:sz w:val="28"/>
                <w:szCs w:val="28"/>
              </w:rPr>
              <w:t>муниципальной программы «Формирование законопослушного поведения участников дорожного движения в 2018-2020 годах</w:t>
            </w:r>
            <w:r w:rsidRPr="006970AE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800437" w:rsidRPr="00F759D1" w:rsidRDefault="00800437" w:rsidP="000122C2">
      <w:pPr>
        <w:jc w:val="both"/>
        <w:rPr>
          <w:bCs/>
          <w:sz w:val="16"/>
          <w:szCs w:val="16"/>
        </w:rPr>
      </w:pPr>
    </w:p>
    <w:p w:rsidR="00DF5307" w:rsidRDefault="00800437" w:rsidP="00EB3F55">
      <w:pPr>
        <w:tabs>
          <w:tab w:val="left" w:pos="900"/>
        </w:tabs>
        <w:jc w:val="both"/>
        <w:rPr>
          <w:sz w:val="28"/>
          <w:szCs w:val="28"/>
        </w:rPr>
      </w:pPr>
      <w:r w:rsidRPr="00EB3F55">
        <w:rPr>
          <w:sz w:val="28"/>
          <w:szCs w:val="28"/>
        </w:rPr>
        <w:tab/>
      </w:r>
    </w:p>
    <w:p w:rsidR="00800437" w:rsidRPr="00EB3F55" w:rsidRDefault="00EB3F55" w:rsidP="00DF5307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691273">
        <w:rPr>
          <w:sz w:val="28"/>
          <w:szCs w:val="28"/>
        </w:rPr>
        <w:t>В соответствии</w:t>
      </w:r>
      <w:r w:rsidR="002027A2">
        <w:rPr>
          <w:sz w:val="28"/>
          <w:szCs w:val="28"/>
        </w:rPr>
        <w:t xml:space="preserve"> с</w:t>
      </w:r>
      <w:r w:rsidR="002027A2" w:rsidRPr="002027A2">
        <w:rPr>
          <w:bCs/>
          <w:sz w:val="28"/>
          <w:szCs w:val="28"/>
        </w:rPr>
        <w:t xml:space="preserve"> </w:t>
      </w:r>
      <w:r w:rsidR="002027A2" w:rsidRPr="00944C99">
        <w:rPr>
          <w:bCs/>
          <w:sz w:val="28"/>
          <w:szCs w:val="28"/>
        </w:rPr>
        <w:t xml:space="preserve">п. </w:t>
      </w:r>
      <w:r w:rsidR="00E24282">
        <w:rPr>
          <w:bCs/>
          <w:sz w:val="28"/>
          <w:szCs w:val="28"/>
        </w:rPr>
        <w:t>4 «б»</w:t>
      </w:r>
      <w:r w:rsidR="002027A2" w:rsidRPr="00944C99">
        <w:rPr>
          <w:bCs/>
          <w:sz w:val="28"/>
          <w:szCs w:val="28"/>
        </w:rPr>
        <w:t xml:space="preserve"> </w:t>
      </w:r>
      <w:r w:rsidR="00E24282">
        <w:rPr>
          <w:bCs/>
          <w:sz w:val="28"/>
          <w:szCs w:val="28"/>
        </w:rPr>
        <w:t xml:space="preserve">перечня поручений Президента Российской Федерации от 11 апреля </w:t>
      </w:r>
      <w:smartTag w:uri="urn:schemas-microsoft-com:office:smarttags" w:element="metricconverter">
        <w:smartTagPr>
          <w:attr w:name="ProductID" w:val="2016 г"/>
        </w:smartTagPr>
        <w:r w:rsidR="00E24282">
          <w:rPr>
            <w:bCs/>
            <w:sz w:val="28"/>
            <w:szCs w:val="28"/>
          </w:rPr>
          <w:t>2016 г</w:t>
        </w:r>
      </w:smartTag>
      <w:r w:rsidR="00E24282">
        <w:rPr>
          <w:bCs/>
          <w:sz w:val="28"/>
          <w:szCs w:val="28"/>
        </w:rPr>
        <w:t>. № 637ГС, Федеральным законом от 6 октября 2003 года № 131-ФЗ «Об общих принципах организации местного самоуправления в Российской Федерации», Уставом Малодербетовского районного муниципального образования Республики Калмыкия</w:t>
      </w:r>
      <w:r w:rsidR="00674AF1">
        <w:rPr>
          <w:bCs/>
          <w:sz w:val="28"/>
          <w:szCs w:val="28"/>
        </w:rPr>
        <w:t>:</w:t>
      </w:r>
      <w:r w:rsidR="00E24282">
        <w:rPr>
          <w:bCs/>
          <w:sz w:val="28"/>
          <w:szCs w:val="28"/>
        </w:rPr>
        <w:t xml:space="preserve">  </w:t>
      </w:r>
      <w:r w:rsidR="008814ED">
        <w:rPr>
          <w:sz w:val="28"/>
          <w:szCs w:val="28"/>
        </w:rPr>
        <w:t xml:space="preserve"> </w:t>
      </w:r>
    </w:p>
    <w:p w:rsidR="006970AE" w:rsidRDefault="00772FD6" w:rsidP="003E0960">
      <w:pPr>
        <w:tabs>
          <w:tab w:val="left" w:pos="1260"/>
        </w:tabs>
        <w:jc w:val="both"/>
        <w:rPr>
          <w:sz w:val="28"/>
          <w:szCs w:val="28"/>
        </w:rPr>
      </w:pPr>
      <w:r w:rsidRPr="00EB3F55">
        <w:rPr>
          <w:sz w:val="28"/>
          <w:szCs w:val="28"/>
        </w:rPr>
        <w:t xml:space="preserve">          </w:t>
      </w:r>
    </w:p>
    <w:p w:rsidR="00C943C4" w:rsidRPr="00EB3F55" w:rsidRDefault="00EB3F55" w:rsidP="002027A2">
      <w:pPr>
        <w:tabs>
          <w:tab w:val="left" w:pos="3633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28C1">
        <w:rPr>
          <w:sz w:val="28"/>
          <w:szCs w:val="28"/>
        </w:rPr>
        <w:t>.</w:t>
      </w:r>
      <w:r w:rsidR="003E0960">
        <w:rPr>
          <w:sz w:val="28"/>
          <w:szCs w:val="28"/>
        </w:rPr>
        <w:t xml:space="preserve"> </w:t>
      </w:r>
      <w:r w:rsidR="00674AF1">
        <w:rPr>
          <w:sz w:val="28"/>
          <w:szCs w:val="28"/>
        </w:rPr>
        <w:t>Утвердить прилагаемую муниципальную программу «</w:t>
      </w:r>
      <w:r w:rsidR="00674AF1" w:rsidRPr="00674AF1">
        <w:rPr>
          <w:bCs/>
          <w:sz w:val="28"/>
          <w:szCs w:val="28"/>
        </w:rPr>
        <w:t>Формирование законопослушного поведения участников дорожного движения в 2018-2020 годах</w:t>
      </w:r>
      <w:r w:rsidR="00674AF1">
        <w:rPr>
          <w:bCs/>
          <w:sz w:val="28"/>
          <w:szCs w:val="28"/>
        </w:rPr>
        <w:t>» согласно приложению.</w:t>
      </w:r>
    </w:p>
    <w:p w:rsidR="006970AE" w:rsidRDefault="006970AE" w:rsidP="006970AE">
      <w:pPr>
        <w:ind w:firstLine="900"/>
        <w:jc w:val="both"/>
        <w:rPr>
          <w:sz w:val="28"/>
          <w:szCs w:val="28"/>
        </w:rPr>
      </w:pPr>
    </w:p>
    <w:p w:rsidR="006970AE" w:rsidRDefault="00561726" w:rsidP="006970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2FD6" w:rsidRPr="00EB3F55">
        <w:rPr>
          <w:sz w:val="28"/>
          <w:szCs w:val="28"/>
        </w:rPr>
        <w:t xml:space="preserve">. </w:t>
      </w:r>
      <w:proofErr w:type="gramStart"/>
      <w:r w:rsidR="00674AF1">
        <w:rPr>
          <w:sz w:val="28"/>
          <w:szCs w:val="28"/>
        </w:rPr>
        <w:t>Разместить</w:t>
      </w:r>
      <w:proofErr w:type="gramEnd"/>
      <w:r w:rsidR="00674AF1">
        <w:rPr>
          <w:sz w:val="28"/>
          <w:szCs w:val="28"/>
        </w:rPr>
        <w:t xml:space="preserve"> данное постановление на официальном сайте Администрации Малодербетовского районного муниципального образования Республики Калмыкия в информационно-телекоммуникационной сети «Интернет».</w:t>
      </w:r>
    </w:p>
    <w:p w:rsidR="00A81A6A" w:rsidRPr="00EB3F55" w:rsidRDefault="006970AE" w:rsidP="006970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437" w:rsidRPr="00EB3F55">
        <w:rPr>
          <w:sz w:val="28"/>
          <w:szCs w:val="28"/>
        </w:rPr>
        <w:t xml:space="preserve">. </w:t>
      </w:r>
      <w:r w:rsidR="00CB0AE3" w:rsidRPr="00EB3F55">
        <w:rPr>
          <w:sz w:val="28"/>
          <w:szCs w:val="28"/>
        </w:rPr>
        <w:t>Контроль над исполнением данного распоряжения возложить на</w:t>
      </w:r>
      <w:r w:rsidR="00674AF1">
        <w:rPr>
          <w:sz w:val="28"/>
          <w:szCs w:val="28"/>
        </w:rPr>
        <w:t xml:space="preserve"> Врио заместителя Главы Администрации Малодербетовского районного муниципального образования Республики Калмыкия Лиджиеву Б.Г</w:t>
      </w:r>
      <w:r w:rsidR="008F2DC3">
        <w:rPr>
          <w:sz w:val="28"/>
          <w:szCs w:val="28"/>
        </w:rPr>
        <w:t>.</w:t>
      </w:r>
    </w:p>
    <w:p w:rsidR="00AC2483" w:rsidRPr="00EB3F55" w:rsidRDefault="00AC2483" w:rsidP="00800437">
      <w:pPr>
        <w:ind w:firstLine="900"/>
        <w:jc w:val="both"/>
        <w:rPr>
          <w:bCs/>
          <w:sz w:val="28"/>
          <w:szCs w:val="28"/>
        </w:rPr>
      </w:pPr>
    </w:p>
    <w:p w:rsidR="006E7E0B" w:rsidRDefault="006E7E0B" w:rsidP="006E7E0B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B5DEB" w:rsidRDefault="005B5DEB" w:rsidP="006E7E0B">
      <w:pPr>
        <w:ind w:firstLine="720"/>
        <w:jc w:val="both"/>
        <w:rPr>
          <w:b/>
          <w:bCs/>
          <w:sz w:val="28"/>
          <w:szCs w:val="28"/>
        </w:rPr>
      </w:pPr>
    </w:p>
    <w:p w:rsidR="00AC2483" w:rsidRPr="00C73D24" w:rsidRDefault="00FF4481" w:rsidP="006E7E0B">
      <w:pPr>
        <w:ind w:firstLine="720"/>
        <w:jc w:val="both"/>
        <w:rPr>
          <w:sz w:val="22"/>
          <w:szCs w:val="22"/>
        </w:rPr>
      </w:pPr>
      <w:r>
        <w:rPr>
          <w:b/>
          <w:bCs/>
          <w:sz w:val="28"/>
          <w:szCs w:val="28"/>
        </w:rPr>
        <w:t>Глав</w:t>
      </w:r>
      <w:r w:rsidR="00061E3D">
        <w:rPr>
          <w:b/>
          <w:bCs/>
          <w:sz w:val="28"/>
          <w:szCs w:val="28"/>
        </w:rPr>
        <w:t>а</w:t>
      </w:r>
      <w:r w:rsidR="00AB439F" w:rsidRPr="00EB3F55">
        <w:rPr>
          <w:b/>
          <w:bCs/>
          <w:sz w:val="28"/>
          <w:szCs w:val="28"/>
        </w:rPr>
        <w:t xml:space="preserve"> администрации </w:t>
      </w:r>
      <w:r w:rsidR="00AA0B8C" w:rsidRPr="00EB3F55">
        <w:rPr>
          <w:b/>
          <w:bCs/>
          <w:sz w:val="28"/>
          <w:szCs w:val="28"/>
        </w:rPr>
        <w:t xml:space="preserve">    </w:t>
      </w:r>
      <w:r w:rsidR="00AB439F" w:rsidRPr="00EB3F55">
        <w:rPr>
          <w:b/>
          <w:bCs/>
          <w:sz w:val="28"/>
          <w:szCs w:val="28"/>
        </w:rPr>
        <w:t xml:space="preserve">        </w:t>
      </w:r>
      <w:r w:rsidR="00347768" w:rsidRPr="00EB3F55">
        <w:rPr>
          <w:b/>
          <w:bCs/>
          <w:sz w:val="28"/>
          <w:szCs w:val="28"/>
        </w:rPr>
        <w:t xml:space="preserve">                           </w:t>
      </w:r>
      <w:r w:rsidR="006E7E0B">
        <w:rPr>
          <w:b/>
          <w:bCs/>
          <w:sz w:val="28"/>
          <w:szCs w:val="28"/>
        </w:rPr>
        <w:t xml:space="preserve">     </w:t>
      </w:r>
      <w:r w:rsidR="00F75463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С</w:t>
      </w:r>
      <w:r w:rsidR="00A7798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Лиджиев</w:t>
      </w:r>
    </w:p>
    <w:p w:rsidR="00AC2483" w:rsidRPr="00C73D24" w:rsidRDefault="00AC2483" w:rsidP="00AB439F">
      <w:pPr>
        <w:rPr>
          <w:sz w:val="22"/>
          <w:szCs w:val="22"/>
        </w:rPr>
      </w:pPr>
    </w:p>
    <w:p w:rsidR="006E7E0B" w:rsidRDefault="006E7E0B" w:rsidP="00AB439F"/>
    <w:p w:rsidR="00785A67" w:rsidRDefault="00785A67" w:rsidP="00AB439F"/>
    <w:p w:rsidR="00674AF1" w:rsidRDefault="00674AF1" w:rsidP="00AB439F"/>
    <w:p w:rsidR="00674AF1" w:rsidRDefault="00674AF1" w:rsidP="00AB439F"/>
    <w:p w:rsidR="00674AF1" w:rsidRDefault="00674AF1" w:rsidP="00AB439F"/>
    <w:p w:rsidR="00674AF1" w:rsidRDefault="00674AF1" w:rsidP="00AB439F"/>
    <w:p w:rsidR="00674AF1" w:rsidRDefault="00674AF1" w:rsidP="00AB439F"/>
    <w:p w:rsidR="00674AF1" w:rsidRDefault="00674AF1" w:rsidP="00AB439F"/>
    <w:p w:rsidR="00674AF1" w:rsidRDefault="00674AF1" w:rsidP="00AB439F"/>
    <w:p w:rsidR="00674AF1" w:rsidRDefault="00674AF1" w:rsidP="00AB439F"/>
    <w:p w:rsidR="00674AF1" w:rsidRDefault="00674AF1" w:rsidP="00AB439F"/>
    <w:p w:rsidR="00487AC8" w:rsidRDefault="00D7270A" w:rsidP="00AB439F">
      <w:r w:rsidRPr="00E95BF8">
        <w:t>Исп</w:t>
      </w:r>
      <w:r w:rsidR="00126762" w:rsidRPr="00E95BF8">
        <w:t>.</w:t>
      </w:r>
      <w:r w:rsidRPr="00E95BF8">
        <w:t>:</w:t>
      </w:r>
      <w:r w:rsidR="00AA0B8C" w:rsidRPr="00E95BF8">
        <w:t xml:space="preserve"> </w:t>
      </w:r>
      <w:r w:rsidR="00674AF1">
        <w:t>Санджиев</w:t>
      </w:r>
      <w:r w:rsidR="00061E3D">
        <w:t xml:space="preserve"> </w:t>
      </w:r>
      <w:r w:rsidR="00674AF1">
        <w:t>Е</w:t>
      </w:r>
      <w:r w:rsidR="00061E3D">
        <w:t>.</w:t>
      </w:r>
      <w:r w:rsidR="00674AF1">
        <w:t>Э</w:t>
      </w:r>
      <w:r w:rsidR="002A729E">
        <w:t>.</w:t>
      </w:r>
    </w:p>
    <w:p w:rsidR="00256FAC" w:rsidRDefault="00256FAC" w:rsidP="00AB439F"/>
    <w:p w:rsidR="00263829" w:rsidRPr="00E95BF8" w:rsidRDefault="00263829" w:rsidP="00263829"/>
    <w:sectPr w:rsidR="00263829" w:rsidRPr="00E95BF8" w:rsidSect="00E94E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64C1"/>
    <w:multiLevelType w:val="multilevel"/>
    <w:tmpl w:val="229070B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3DEA7050"/>
    <w:multiLevelType w:val="hybridMultilevel"/>
    <w:tmpl w:val="45B23B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CF75227"/>
    <w:multiLevelType w:val="hybridMultilevel"/>
    <w:tmpl w:val="229070B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7F2572CE"/>
    <w:multiLevelType w:val="hybridMultilevel"/>
    <w:tmpl w:val="4CF834FE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7A"/>
    <w:rsid w:val="00011C42"/>
    <w:rsid w:val="000122C2"/>
    <w:rsid w:val="0001558D"/>
    <w:rsid w:val="00017BAE"/>
    <w:rsid w:val="00052492"/>
    <w:rsid w:val="00061E3D"/>
    <w:rsid w:val="0007007E"/>
    <w:rsid w:val="000735B4"/>
    <w:rsid w:val="0007377A"/>
    <w:rsid w:val="000742FA"/>
    <w:rsid w:val="00074785"/>
    <w:rsid w:val="00081EFD"/>
    <w:rsid w:val="00095576"/>
    <w:rsid w:val="000A3642"/>
    <w:rsid w:val="000A74CA"/>
    <w:rsid w:val="000B5A37"/>
    <w:rsid w:val="000C0B81"/>
    <w:rsid w:val="000C4B55"/>
    <w:rsid w:val="000C5F39"/>
    <w:rsid w:val="000D18A9"/>
    <w:rsid w:val="000D4D22"/>
    <w:rsid w:val="000E092C"/>
    <w:rsid w:val="000E1F84"/>
    <w:rsid w:val="000E4B9B"/>
    <w:rsid w:val="000F345A"/>
    <w:rsid w:val="00107923"/>
    <w:rsid w:val="0011015E"/>
    <w:rsid w:val="00116A6F"/>
    <w:rsid w:val="00120078"/>
    <w:rsid w:val="0012672B"/>
    <w:rsid w:val="00126762"/>
    <w:rsid w:val="00127373"/>
    <w:rsid w:val="00130B3E"/>
    <w:rsid w:val="001338D8"/>
    <w:rsid w:val="001410E7"/>
    <w:rsid w:val="00141300"/>
    <w:rsid w:val="00155449"/>
    <w:rsid w:val="00163965"/>
    <w:rsid w:val="0016400A"/>
    <w:rsid w:val="00170AB3"/>
    <w:rsid w:val="00180E80"/>
    <w:rsid w:val="00184B9C"/>
    <w:rsid w:val="001A4A0C"/>
    <w:rsid w:val="001B384B"/>
    <w:rsid w:val="001B6282"/>
    <w:rsid w:val="001C268F"/>
    <w:rsid w:val="001D09A7"/>
    <w:rsid w:val="001D7DA0"/>
    <w:rsid w:val="002027A2"/>
    <w:rsid w:val="0020616A"/>
    <w:rsid w:val="00211D0B"/>
    <w:rsid w:val="002142FC"/>
    <w:rsid w:val="00216888"/>
    <w:rsid w:val="00226C95"/>
    <w:rsid w:val="0023046A"/>
    <w:rsid w:val="00232730"/>
    <w:rsid w:val="00240676"/>
    <w:rsid w:val="00256FAC"/>
    <w:rsid w:val="0025790D"/>
    <w:rsid w:val="00263829"/>
    <w:rsid w:val="00270BB8"/>
    <w:rsid w:val="002750A8"/>
    <w:rsid w:val="00276698"/>
    <w:rsid w:val="00276BE5"/>
    <w:rsid w:val="00277048"/>
    <w:rsid w:val="00293774"/>
    <w:rsid w:val="002951B0"/>
    <w:rsid w:val="002A390A"/>
    <w:rsid w:val="002A67AF"/>
    <w:rsid w:val="002A729E"/>
    <w:rsid w:val="002B0589"/>
    <w:rsid w:val="002C79E3"/>
    <w:rsid w:val="0030465D"/>
    <w:rsid w:val="00305C1E"/>
    <w:rsid w:val="003131E5"/>
    <w:rsid w:val="00321B98"/>
    <w:rsid w:val="00322A66"/>
    <w:rsid w:val="0033034E"/>
    <w:rsid w:val="00330CB4"/>
    <w:rsid w:val="00342D88"/>
    <w:rsid w:val="003442AB"/>
    <w:rsid w:val="00347768"/>
    <w:rsid w:val="00353013"/>
    <w:rsid w:val="00357201"/>
    <w:rsid w:val="00365007"/>
    <w:rsid w:val="003667E0"/>
    <w:rsid w:val="00375E72"/>
    <w:rsid w:val="0039013D"/>
    <w:rsid w:val="00392861"/>
    <w:rsid w:val="003A454F"/>
    <w:rsid w:val="003B2C1C"/>
    <w:rsid w:val="003D41E0"/>
    <w:rsid w:val="003E0960"/>
    <w:rsid w:val="003F0D33"/>
    <w:rsid w:val="003F6AB3"/>
    <w:rsid w:val="00411586"/>
    <w:rsid w:val="004120B8"/>
    <w:rsid w:val="00432840"/>
    <w:rsid w:val="004365B8"/>
    <w:rsid w:val="0044081D"/>
    <w:rsid w:val="00471C7D"/>
    <w:rsid w:val="00477919"/>
    <w:rsid w:val="00487AC8"/>
    <w:rsid w:val="00491619"/>
    <w:rsid w:val="004A08BC"/>
    <w:rsid w:val="004A2309"/>
    <w:rsid w:val="004B0E05"/>
    <w:rsid w:val="004B5E1E"/>
    <w:rsid w:val="004C41B4"/>
    <w:rsid w:val="004D7EAE"/>
    <w:rsid w:val="004F1A24"/>
    <w:rsid w:val="004F31D3"/>
    <w:rsid w:val="00506B33"/>
    <w:rsid w:val="00525D1E"/>
    <w:rsid w:val="00526C23"/>
    <w:rsid w:val="0054686B"/>
    <w:rsid w:val="00561726"/>
    <w:rsid w:val="00564CC8"/>
    <w:rsid w:val="00564FAD"/>
    <w:rsid w:val="0056515C"/>
    <w:rsid w:val="005758C1"/>
    <w:rsid w:val="0057690F"/>
    <w:rsid w:val="00587942"/>
    <w:rsid w:val="00592B54"/>
    <w:rsid w:val="0059486B"/>
    <w:rsid w:val="00597F85"/>
    <w:rsid w:val="005A3CD1"/>
    <w:rsid w:val="005A78AA"/>
    <w:rsid w:val="005A7D88"/>
    <w:rsid w:val="005B2E9D"/>
    <w:rsid w:val="005B5DEB"/>
    <w:rsid w:val="005C6742"/>
    <w:rsid w:val="00600BF1"/>
    <w:rsid w:val="00607741"/>
    <w:rsid w:val="00607D88"/>
    <w:rsid w:val="00610FDE"/>
    <w:rsid w:val="006205B0"/>
    <w:rsid w:val="00627085"/>
    <w:rsid w:val="00630F47"/>
    <w:rsid w:val="00633C15"/>
    <w:rsid w:val="00641781"/>
    <w:rsid w:val="00674AF1"/>
    <w:rsid w:val="006861C2"/>
    <w:rsid w:val="00687139"/>
    <w:rsid w:val="00691273"/>
    <w:rsid w:val="006940BB"/>
    <w:rsid w:val="00696BB9"/>
    <w:rsid w:val="006970AE"/>
    <w:rsid w:val="00697948"/>
    <w:rsid w:val="006A391C"/>
    <w:rsid w:val="006A7C0C"/>
    <w:rsid w:val="006B2EC8"/>
    <w:rsid w:val="006D4270"/>
    <w:rsid w:val="006D5E83"/>
    <w:rsid w:val="006D6D78"/>
    <w:rsid w:val="006E0CA5"/>
    <w:rsid w:val="006E7E0B"/>
    <w:rsid w:val="006F70C8"/>
    <w:rsid w:val="0070442D"/>
    <w:rsid w:val="007108A8"/>
    <w:rsid w:val="00714B4C"/>
    <w:rsid w:val="00715F6C"/>
    <w:rsid w:val="007161DC"/>
    <w:rsid w:val="00757D31"/>
    <w:rsid w:val="007657D6"/>
    <w:rsid w:val="007666F0"/>
    <w:rsid w:val="00772FD6"/>
    <w:rsid w:val="007749BF"/>
    <w:rsid w:val="00782823"/>
    <w:rsid w:val="00785A67"/>
    <w:rsid w:val="00790DE3"/>
    <w:rsid w:val="00795AA7"/>
    <w:rsid w:val="007C11DD"/>
    <w:rsid w:val="007C42DA"/>
    <w:rsid w:val="007E42C9"/>
    <w:rsid w:val="007E54B0"/>
    <w:rsid w:val="007E5666"/>
    <w:rsid w:val="007E62B6"/>
    <w:rsid w:val="007F3AEC"/>
    <w:rsid w:val="007F42D2"/>
    <w:rsid w:val="00800437"/>
    <w:rsid w:val="0080189C"/>
    <w:rsid w:val="0080609F"/>
    <w:rsid w:val="008065E8"/>
    <w:rsid w:val="008134AF"/>
    <w:rsid w:val="0082454C"/>
    <w:rsid w:val="00844788"/>
    <w:rsid w:val="00851DC2"/>
    <w:rsid w:val="00854533"/>
    <w:rsid w:val="00860FF9"/>
    <w:rsid w:val="00866E6E"/>
    <w:rsid w:val="00872DEF"/>
    <w:rsid w:val="00880DEB"/>
    <w:rsid w:val="008814ED"/>
    <w:rsid w:val="0089123F"/>
    <w:rsid w:val="008B0D7D"/>
    <w:rsid w:val="008B25F1"/>
    <w:rsid w:val="008B71CF"/>
    <w:rsid w:val="008C145E"/>
    <w:rsid w:val="008C60B4"/>
    <w:rsid w:val="008E564B"/>
    <w:rsid w:val="008E7694"/>
    <w:rsid w:val="008F0E3E"/>
    <w:rsid w:val="008F17C6"/>
    <w:rsid w:val="008F2DC3"/>
    <w:rsid w:val="008F43FE"/>
    <w:rsid w:val="00905A51"/>
    <w:rsid w:val="0091098F"/>
    <w:rsid w:val="009147C6"/>
    <w:rsid w:val="0093116F"/>
    <w:rsid w:val="00932E7E"/>
    <w:rsid w:val="00937937"/>
    <w:rsid w:val="00944C99"/>
    <w:rsid w:val="00952A23"/>
    <w:rsid w:val="00966964"/>
    <w:rsid w:val="0097221C"/>
    <w:rsid w:val="009917D5"/>
    <w:rsid w:val="009B16AE"/>
    <w:rsid w:val="009B639F"/>
    <w:rsid w:val="009B7831"/>
    <w:rsid w:val="009C5EC3"/>
    <w:rsid w:val="009C6532"/>
    <w:rsid w:val="009E0A0B"/>
    <w:rsid w:val="009F396F"/>
    <w:rsid w:val="009F40CC"/>
    <w:rsid w:val="009F6405"/>
    <w:rsid w:val="009F6B89"/>
    <w:rsid w:val="00A02FB4"/>
    <w:rsid w:val="00A06B84"/>
    <w:rsid w:val="00A25BF5"/>
    <w:rsid w:val="00A32685"/>
    <w:rsid w:val="00A53870"/>
    <w:rsid w:val="00A77987"/>
    <w:rsid w:val="00A81A6A"/>
    <w:rsid w:val="00A86004"/>
    <w:rsid w:val="00A9093E"/>
    <w:rsid w:val="00A909AC"/>
    <w:rsid w:val="00AA0B8C"/>
    <w:rsid w:val="00AA4099"/>
    <w:rsid w:val="00AB28C1"/>
    <w:rsid w:val="00AB439F"/>
    <w:rsid w:val="00AC054F"/>
    <w:rsid w:val="00AC2483"/>
    <w:rsid w:val="00AD53F4"/>
    <w:rsid w:val="00AD67E0"/>
    <w:rsid w:val="00AD69D5"/>
    <w:rsid w:val="00AE0D40"/>
    <w:rsid w:val="00AE1AB6"/>
    <w:rsid w:val="00AE243A"/>
    <w:rsid w:val="00AF10D2"/>
    <w:rsid w:val="00AF4068"/>
    <w:rsid w:val="00B00345"/>
    <w:rsid w:val="00B00873"/>
    <w:rsid w:val="00B1003A"/>
    <w:rsid w:val="00B16494"/>
    <w:rsid w:val="00B374D4"/>
    <w:rsid w:val="00B37660"/>
    <w:rsid w:val="00B43374"/>
    <w:rsid w:val="00B51F20"/>
    <w:rsid w:val="00B5621B"/>
    <w:rsid w:val="00B66474"/>
    <w:rsid w:val="00B745C4"/>
    <w:rsid w:val="00B74B71"/>
    <w:rsid w:val="00B9440B"/>
    <w:rsid w:val="00B9657B"/>
    <w:rsid w:val="00BC634E"/>
    <w:rsid w:val="00BD57C8"/>
    <w:rsid w:val="00BE4F9D"/>
    <w:rsid w:val="00BF0699"/>
    <w:rsid w:val="00C03A1A"/>
    <w:rsid w:val="00C140F2"/>
    <w:rsid w:val="00C23698"/>
    <w:rsid w:val="00C30F5A"/>
    <w:rsid w:val="00C31A2F"/>
    <w:rsid w:val="00C40591"/>
    <w:rsid w:val="00C45E26"/>
    <w:rsid w:val="00C46307"/>
    <w:rsid w:val="00C57BDD"/>
    <w:rsid w:val="00C65DB6"/>
    <w:rsid w:val="00C672A5"/>
    <w:rsid w:val="00C73D24"/>
    <w:rsid w:val="00C8118D"/>
    <w:rsid w:val="00C86F44"/>
    <w:rsid w:val="00C943C4"/>
    <w:rsid w:val="00CA047A"/>
    <w:rsid w:val="00CA26E3"/>
    <w:rsid w:val="00CA6C39"/>
    <w:rsid w:val="00CB0AE3"/>
    <w:rsid w:val="00CB3BB3"/>
    <w:rsid w:val="00CB556B"/>
    <w:rsid w:val="00CB6EB7"/>
    <w:rsid w:val="00CC1A62"/>
    <w:rsid w:val="00CD38FA"/>
    <w:rsid w:val="00CD7560"/>
    <w:rsid w:val="00D03171"/>
    <w:rsid w:val="00D11771"/>
    <w:rsid w:val="00D14BC8"/>
    <w:rsid w:val="00D370C8"/>
    <w:rsid w:val="00D66261"/>
    <w:rsid w:val="00D7270A"/>
    <w:rsid w:val="00D91735"/>
    <w:rsid w:val="00D97ECA"/>
    <w:rsid w:val="00DA58EA"/>
    <w:rsid w:val="00DC6C24"/>
    <w:rsid w:val="00DD0987"/>
    <w:rsid w:val="00DD346E"/>
    <w:rsid w:val="00DD5000"/>
    <w:rsid w:val="00DE2696"/>
    <w:rsid w:val="00DF5307"/>
    <w:rsid w:val="00DF75B3"/>
    <w:rsid w:val="00E13D08"/>
    <w:rsid w:val="00E228F0"/>
    <w:rsid w:val="00E23B60"/>
    <w:rsid w:val="00E24282"/>
    <w:rsid w:val="00E24B56"/>
    <w:rsid w:val="00E24C70"/>
    <w:rsid w:val="00E379EA"/>
    <w:rsid w:val="00E43C4E"/>
    <w:rsid w:val="00E53B3B"/>
    <w:rsid w:val="00E576CC"/>
    <w:rsid w:val="00E5789F"/>
    <w:rsid w:val="00E8691A"/>
    <w:rsid w:val="00E93004"/>
    <w:rsid w:val="00E94E22"/>
    <w:rsid w:val="00E95BF8"/>
    <w:rsid w:val="00EB3F55"/>
    <w:rsid w:val="00EC1851"/>
    <w:rsid w:val="00EE35DA"/>
    <w:rsid w:val="00EF78D3"/>
    <w:rsid w:val="00F16C84"/>
    <w:rsid w:val="00F1700F"/>
    <w:rsid w:val="00F36BD8"/>
    <w:rsid w:val="00F40AC3"/>
    <w:rsid w:val="00F573DC"/>
    <w:rsid w:val="00F72B19"/>
    <w:rsid w:val="00F74647"/>
    <w:rsid w:val="00F74E7A"/>
    <w:rsid w:val="00F75463"/>
    <w:rsid w:val="00F759D1"/>
    <w:rsid w:val="00F816BD"/>
    <w:rsid w:val="00F84EF7"/>
    <w:rsid w:val="00F865B1"/>
    <w:rsid w:val="00F87CA4"/>
    <w:rsid w:val="00F97923"/>
    <w:rsid w:val="00FA1787"/>
    <w:rsid w:val="00FA3259"/>
    <w:rsid w:val="00FA3EC9"/>
    <w:rsid w:val="00FA4197"/>
    <w:rsid w:val="00FA562B"/>
    <w:rsid w:val="00FD134D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2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00437"/>
    <w:pPr>
      <w:keepNext/>
      <w:outlineLvl w:val="5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 Indent"/>
    <w:basedOn w:val="a"/>
    <w:link w:val="a4"/>
    <w:uiPriority w:val="99"/>
    <w:rsid w:val="00800437"/>
    <w:pPr>
      <w:ind w:left="5760"/>
    </w:pPr>
    <w:rPr>
      <w:b/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00B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7666F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2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00437"/>
    <w:pPr>
      <w:keepNext/>
      <w:outlineLvl w:val="5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 Indent"/>
    <w:basedOn w:val="a"/>
    <w:link w:val="a4"/>
    <w:uiPriority w:val="99"/>
    <w:rsid w:val="00800437"/>
    <w:pPr>
      <w:ind w:left="5760"/>
    </w:pPr>
    <w:rPr>
      <w:b/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00B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7666F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 ТАНГЧИН</vt:lpstr>
    </vt:vector>
  </TitlesOfParts>
  <Company>Администрация МРМО РК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 ТАНГЧИН</dc:title>
  <dc:subject/>
  <dc:creator>Евгений</dc:creator>
  <cp:keywords/>
  <dc:description/>
  <cp:lastModifiedBy>Караваева</cp:lastModifiedBy>
  <cp:revision>2</cp:revision>
  <cp:lastPrinted>2018-10-25T06:55:00Z</cp:lastPrinted>
  <dcterms:created xsi:type="dcterms:W3CDTF">2018-10-29T09:19:00Z</dcterms:created>
  <dcterms:modified xsi:type="dcterms:W3CDTF">2018-10-29T09:19:00Z</dcterms:modified>
</cp:coreProperties>
</file>